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28" w:rsidRDefault="00C04E28" w:rsidP="00EA2979">
      <w:pPr>
        <w:widowControl w:val="0"/>
        <w:spacing w:after="0"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</w:p>
    <w:p w:rsidR="00EA2979" w:rsidRDefault="00FB1ADF" w:rsidP="00EA2979">
      <w:pPr>
        <w:widowControl w:val="0"/>
        <w:spacing w:after="0"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EA2979">
        <w:rPr>
          <w:rFonts w:ascii="Tahoma" w:hAnsi="Tahoma" w:cs="Tahoma"/>
          <w:sz w:val="20"/>
          <w:szCs w:val="20"/>
        </w:rPr>
        <w:t>Приложение</w:t>
      </w:r>
      <w:r w:rsidR="00DD06AB" w:rsidRPr="00EA2979">
        <w:rPr>
          <w:rFonts w:ascii="Tahoma" w:hAnsi="Tahoma" w:cs="Tahoma"/>
          <w:sz w:val="20"/>
          <w:szCs w:val="20"/>
        </w:rPr>
        <w:t xml:space="preserve"> №</w:t>
      </w:r>
      <w:r w:rsidR="00EA2979" w:rsidRPr="00EA2979">
        <w:rPr>
          <w:rFonts w:ascii="Tahoma" w:hAnsi="Tahoma" w:cs="Tahoma"/>
          <w:sz w:val="20"/>
          <w:szCs w:val="20"/>
        </w:rPr>
        <w:t xml:space="preserve"> </w:t>
      </w:r>
      <w:r w:rsidR="008E328E">
        <w:rPr>
          <w:rFonts w:ascii="Tahoma" w:hAnsi="Tahoma" w:cs="Tahoma"/>
          <w:sz w:val="20"/>
          <w:szCs w:val="20"/>
        </w:rPr>
        <w:t>5</w:t>
      </w:r>
      <w:r w:rsidR="00EA2979">
        <w:rPr>
          <w:rFonts w:ascii="Tahoma" w:hAnsi="Tahoma" w:cs="Tahoma"/>
          <w:sz w:val="20"/>
          <w:szCs w:val="20"/>
        </w:rPr>
        <w:t xml:space="preserve"> </w:t>
      </w:r>
      <w:r w:rsidR="00DD06AB" w:rsidRPr="00EA2979">
        <w:rPr>
          <w:rFonts w:ascii="Tahoma" w:hAnsi="Tahoma" w:cs="Tahoma"/>
          <w:sz w:val="20"/>
          <w:szCs w:val="20"/>
        </w:rPr>
        <w:t xml:space="preserve">к договору </w:t>
      </w:r>
    </w:p>
    <w:p w:rsidR="00FB1ADF" w:rsidRPr="00EA2979" w:rsidRDefault="00DD06AB" w:rsidP="00EA2979">
      <w:pPr>
        <w:widowControl w:val="0"/>
        <w:spacing w:after="0"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EA2979">
        <w:rPr>
          <w:rFonts w:ascii="Tahoma" w:hAnsi="Tahoma" w:cs="Tahoma"/>
          <w:sz w:val="20"/>
          <w:szCs w:val="20"/>
        </w:rPr>
        <w:t>___ от</w:t>
      </w:r>
      <w:r w:rsidR="00EA2979" w:rsidRPr="00EA2979">
        <w:rPr>
          <w:rFonts w:ascii="Tahoma" w:hAnsi="Tahoma" w:cs="Tahoma"/>
          <w:sz w:val="20"/>
          <w:szCs w:val="20"/>
        </w:rPr>
        <w:t xml:space="preserve"> «___» ____</w:t>
      </w:r>
      <w:r w:rsidRPr="00EA2979">
        <w:rPr>
          <w:rFonts w:ascii="Tahoma" w:hAnsi="Tahoma" w:cs="Tahoma"/>
          <w:sz w:val="20"/>
          <w:szCs w:val="20"/>
        </w:rPr>
        <w:t xml:space="preserve">___ </w:t>
      </w:r>
      <w:r w:rsidR="00EA2979" w:rsidRPr="00EA2979">
        <w:rPr>
          <w:rFonts w:ascii="Tahoma" w:hAnsi="Tahoma" w:cs="Tahoma"/>
          <w:sz w:val="20"/>
          <w:szCs w:val="20"/>
        </w:rPr>
        <w:t>20</w:t>
      </w:r>
      <w:r w:rsidR="00445130">
        <w:rPr>
          <w:rFonts w:ascii="Tahoma" w:hAnsi="Tahoma" w:cs="Tahoma"/>
          <w:sz w:val="20"/>
          <w:szCs w:val="20"/>
        </w:rPr>
        <w:t>__</w:t>
      </w:r>
      <w:r w:rsidR="00EA2979" w:rsidRPr="00EA2979">
        <w:rPr>
          <w:rFonts w:ascii="Tahoma" w:hAnsi="Tahoma" w:cs="Tahoma"/>
          <w:sz w:val="20"/>
          <w:szCs w:val="20"/>
        </w:rPr>
        <w:t xml:space="preserve"> г.</w:t>
      </w:r>
    </w:p>
    <w:p w:rsidR="00FB1ADF" w:rsidRPr="00923435" w:rsidRDefault="00FB1ADF" w:rsidP="005E5A12">
      <w:pPr>
        <w:widowControl w:val="0"/>
        <w:spacing w:after="0" w:line="240" w:lineRule="auto"/>
        <w:jc w:val="right"/>
        <w:rPr>
          <w:rFonts w:ascii="Tahoma" w:hAnsi="Tahoma" w:cs="Tahoma"/>
        </w:rPr>
      </w:pPr>
    </w:p>
    <w:p w:rsidR="00FB1ADF" w:rsidRPr="00EA2979" w:rsidRDefault="00FB1ADF" w:rsidP="005E5A12">
      <w:pPr>
        <w:widowControl w:val="0"/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EA2979">
        <w:rPr>
          <w:rFonts w:ascii="Tahoma" w:hAnsi="Tahoma" w:cs="Tahoma"/>
          <w:b/>
          <w:sz w:val="23"/>
          <w:szCs w:val="23"/>
        </w:rPr>
        <w:t>АКТ</w:t>
      </w:r>
    </w:p>
    <w:p w:rsidR="00923435" w:rsidRPr="00EA2979" w:rsidRDefault="00EA2979" w:rsidP="005E5A12">
      <w:pPr>
        <w:widowControl w:val="0"/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о</w:t>
      </w:r>
      <w:r w:rsidR="00FB1ADF" w:rsidRPr="00EA2979">
        <w:rPr>
          <w:rFonts w:ascii="Tahoma" w:hAnsi="Tahoma" w:cs="Tahoma"/>
          <w:b/>
          <w:sz w:val="23"/>
          <w:szCs w:val="23"/>
        </w:rPr>
        <w:t xml:space="preserve">пределения общей массы </w:t>
      </w:r>
      <w:r w:rsidR="00E769A4">
        <w:rPr>
          <w:rFonts w:ascii="Tahoma" w:hAnsi="Tahoma" w:cs="Tahoma"/>
          <w:b/>
          <w:sz w:val="23"/>
          <w:szCs w:val="23"/>
        </w:rPr>
        <w:t>товара</w:t>
      </w:r>
      <w:r w:rsidR="00923435" w:rsidRPr="00EA2979">
        <w:rPr>
          <w:rFonts w:ascii="Tahoma" w:hAnsi="Tahoma" w:cs="Tahoma"/>
          <w:b/>
          <w:sz w:val="23"/>
          <w:szCs w:val="23"/>
        </w:rPr>
        <w:t xml:space="preserve"> </w:t>
      </w:r>
    </w:p>
    <w:p w:rsidR="00FB1ADF" w:rsidRDefault="00DD06AB" w:rsidP="005E5A12">
      <w:pPr>
        <w:widowControl w:val="0"/>
        <w:spacing w:after="0" w:line="240" w:lineRule="auto"/>
        <w:jc w:val="center"/>
        <w:rPr>
          <w:rFonts w:ascii="Tahoma" w:hAnsi="Tahoma" w:cs="Tahoma"/>
          <w:sz w:val="23"/>
          <w:szCs w:val="23"/>
        </w:rPr>
      </w:pPr>
      <w:r w:rsidRPr="00EA2979">
        <w:rPr>
          <w:rFonts w:ascii="Tahoma" w:hAnsi="Tahoma" w:cs="Tahoma"/>
          <w:sz w:val="23"/>
          <w:szCs w:val="23"/>
        </w:rPr>
        <w:t>Э</w:t>
      </w:r>
      <w:r w:rsidR="00923435" w:rsidRPr="00EA2979">
        <w:rPr>
          <w:rFonts w:ascii="Tahoma" w:hAnsi="Tahoma" w:cs="Tahoma"/>
          <w:sz w:val="23"/>
          <w:szCs w:val="23"/>
        </w:rPr>
        <w:t>тап</w:t>
      </w:r>
      <w:r w:rsidRPr="00EA2979">
        <w:rPr>
          <w:rFonts w:ascii="Tahoma" w:hAnsi="Tahoma" w:cs="Tahoma"/>
          <w:sz w:val="23"/>
          <w:szCs w:val="23"/>
        </w:rPr>
        <w:t xml:space="preserve"> №___ (участок</w:t>
      </w:r>
      <w:r w:rsidR="00923435" w:rsidRPr="00EA2979">
        <w:rPr>
          <w:rFonts w:ascii="Tahoma" w:hAnsi="Tahoma" w:cs="Tahoma"/>
          <w:sz w:val="23"/>
          <w:szCs w:val="23"/>
        </w:rPr>
        <w:t>)______</w:t>
      </w:r>
    </w:p>
    <w:p w:rsidR="00EA2979" w:rsidRPr="00EA2979" w:rsidRDefault="00C04E28" w:rsidP="005E5A12">
      <w:pPr>
        <w:widowControl w:val="0"/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г</w:t>
      </w:r>
      <w:r w:rsidR="00EA2979">
        <w:rPr>
          <w:rFonts w:ascii="Tahoma" w:hAnsi="Tahoma" w:cs="Tahoma"/>
          <w:sz w:val="23"/>
          <w:szCs w:val="23"/>
        </w:rPr>
        <w:t>. Норильск</w:t>
      </w:r>
      <w:r w:rsidR="00E87367">
        <w:rPr>
          <w:rFonts w:ascii="Tahoma" w:hAnsi="Tahoma" w:cs="Tahoma"/>
          <w:sz w:val="23"/>
          <w:szCs w:val="23"/>
        </w:rPr>
        <w:t>/Дудинка</w:t>
      </w:r>
      <w:r w:rsidR="00EA2979">
        <w:rPr>
          <w:rFonts w:ascii="Tahoma" w:hAnsi="Tahoma" w:cs="Tahoma"/>
          <w:sz w:val="23"/>
          <w:szCs w:val="23"/>
        </w:rPr>
        <w:tab/>
      </w:r>
      <w:r w:rsidR="00EA2979">
        <w:rPr>
          <w:rFonts w:ascii="Tahoma" w:hAnsi="Tahoma" w:cs="Tahoma"/>
          <w:sz w:val="23"/>
          <w:szCs w:val="23"/>
        </w:rPr>
        <w:tab/>
      </w:r>
      <w:r w:rsidR="00EA2979">
        <w:rPr>
          <w:rFonts w:ascii="Tahoma" w:hAnsi="Tahoma" w:cs="Tahoma"/>
          <w:sz w:val="23"/>
          <w:szCs w:val="23"/>
        </w:rPr>
        <w:tab/>
      </w:r>
      <w:r w:rsidR="00EA2979">
        <w:rPr>
          <w:rFonts w:ascii="Tahoma" w:hAnsi="Tahoma" w:cs="Tahoma"/>
          <w:sz w:val="23"/>
          <w:szCs w:val="23"/>
        </w:rPr>
        <w:tab/>
      </w:r>
      <w:r w:rsidR="00EA2979">
        <w:rPr>
          <w:rFonts w:ascii="Tahoma" w:hAnsi="Tahoma" w:cs="Tahoma"/>
          <w:sz w:val="23"/>
          <w:szCs w:val="23"/>
        </w:rPr>
        <w:tab/>
      </w:r>
      <w:r w:rsidR="00EA2979">
        <w:rPr>
          <w:rFonts w:ascii="Tahoma" w:hAnsi="Tahoma" w:cs="Tahoma"/>
          <w:sz w:val="23"/>
          <w:szCs w:val="23"/>
        </w:rPr>
        <w:tab/>
        <w:t xml:space="preserve">                    </w:t>
      </w:r>
      <w:r w:rsidR="00445130">
        <w:rPr>
          <w:rFonts w:ascii="Tahoma" w:hAnsi="Tahoma" w:cs="Tahoma"/>
          <w:sz w:val="23"/>
          <w:szCs w:val="23"/>
        </w:rPr>
        <w:t xml:space="preserve">          </w:t>
      </w:r>
      <w:proofErr w:type="gramStart"/>
      <w:r w:rsidR="00445130">
        <w:rPr>
          <w:rFonts w:ascii="Tahoma" w:hAnsi="Tahoma" w:cs="Tahoma"/>
          <w:sz w:val="23"/>
          <w:szCs w:val="23"/>
        </w:rPr>
        <w:t xml:space="preserve">   «</w:t>
      </w:r>
      <w:proofErr w:type="gramEnd"/>
      <w:r w:rsidR="00445130">
        <w:rPr>
          <w:rFonts w:ascii="Tahoma" w:hAnsi="Tahoma" w:cs="Tahoma"/>
          <w:sz w:val="23"/>
          <w:szCs w:val="23"/>
        </w:rPr>
        <w:t>___» _________ 20</w:t>
      </w:r>
      <w:r w:rsidR="00EA2979">
        <w:rPr>
          <w:rFonts w:ascii="Tahoma" w:hAnsi="Tahoma" w:cs="Tahoma"/>
          <w:sz w:val="23"/>
          <w:szCs w:val="23"/>
        </w:rPr>
        <w:t>__ г.</w:t>
      </w:r>
    </w:p>
    <w:p w:rsidR="00FB1ADF" w:rsidRPr="00EA2979" w:rsidRDefault="00FB1ADF" w:rsidP="005E5A12">
      <w:pPr>
        <w:widowControl w:val="0"/>
        <w:spacing w:after="0" w:line="240" w:lineRule="auto"/>
        <w:jc w:val="center"/>
        <w:rPr>
          <w:rFonts w:ascii="Tahoma" w:hAnsi="Tahoma" w:cs="Tahoma"/>
          <w:sz w:val="23"/>
          <w:szCs w:val="23"/>
        </w:rPr>
      </w:pPr>
    </w:p>
    <w:p w:rsidR="00FB1ADF" w:rsidRPr="00C04E28" w:rsidRDefault="00FB1ADF" w:rsidP="005E5A12">
      <w:pPr>
        <w:widowControl w:val="0"/>
        <w:spacing w:after="0" w:line="240" w:lineRule="auto"/>
        <w:rPr>
          <w:rFonts w:ascii="Tahoma" w:hAnsi="Tahoma" w:cs="Tahoma"/>
        </w:rPr>
      </w:pPr>
      <w:r w:rsidRPr="00C04E28">
        <w:rPr>
          <w:rFonts w:ascii="Tahoma" w:hAnsi="Tahoma" w:cs="Tahoma"/>
        </w:rPr>
        <w:t>Комиссия в составе:</w:t>
      </w:r>
    </w:p>
    <w:p w:rsidR="00FB1ADF" w:rsidRPr="00C04E28" w:rsidRDefault="00FB1ADF" w:rsidP="005E5A12">
      <w:pPr>
        <w:widowControl w:val="0"/>
        <w:spacing w:after="0" w:line="240" w:lineRule="auto"/>
        <w:rPr>
          <w:rFonts w:ascii="Tahoma" w:hAnsi="Tahoma" w:cs="Tahoma"/>
        </w:rPr>
      </w:pPr>
      <w:r w:rsidRPr="00C04E28">
        <w:rPr>
          <w:rFonts w:ascii="Tahoma" w:hAnsi="Tahoma" w:cs="Tahoma"/>
        </w:rPr>
        <w:t>со стороны Поставщика</w:t>
      </w:r>
      <w:r w:rsidR="00483FEC">
        <w:rPr>
          <w:rFonts w:ascii="Tahoma" w:hAnsi="Tahoma" w:cs="Tahoma"/>
        </w:rPr>
        <w:t xml:space="preserve"> (</w:t>
      </w:r>
      <w:r w:rsidR="009C154A">
        <w:rPr>
          <w:rFonts w:ascii="Tahoma" w:hAnsi="Tahoma" w:cs="Tahoma"/>
        </w:rPr>
        <w:t xml:space="preserve">в </w:t>
      </w:r>
      <w:proofErr w:type="spellStart"/>
      <w:r w:rsidR="009C154A">
        <w:rPr>
          <w:rFonts w:ascii="Tahoma" w:hAnsi="Tahoma" w:cs="Tahoma"/>
        </w:rPr>
        <w:t>т.ч</w:t>
      </w:r>
      <w:proofErr w:type="spellEnd"/>
      <w:r w:rsidR="009C154A">
        <w:rPr>
          <w:rFonts w:ascii="Tahoma" w:hAnsi="Tahoma" w:cs="Tahoma"/>
        </w:rPr>
        <w:t xml:space="preserve">. </w:t>
      </w:r>
      <w:r w:rsidR="00483FEC">
        <w:rPr>
          <w:rFonts w:ascii="Tahoma" w:hAnsi="Tahoma" w:cs="Tahoma"/>
        </w:rPr>
        <w:t xml:space="preserve">с участием представителя службы </w:t>
      </w:r>
      <w:r w:rsidR="00483FEC" w:rsidRPr="00483FEC">
        <w:rPr>
          <w:rFonts w:ascii="Tahoma" w:hAnsi="Tahoma" w:cs="Tahoma"/>
        </w:rPr>
        <w:t>Управлени</w:t>
      </w:r>
      <w:r w:rsidR="00483FEC">
        <w:rPr>
          <w:rFonts w:ascii="Tahoma" w:hAnsi="Tahoma" w:cs="Tahoma"/>
        </w:rPr>
        <w:t>я</w:t>
      </w:r>
      <w:r w:rsidR="00483FEC" w:rsidRPr="00483FEC">
        <w:rPr>
          <w:rFonts w:ascii="Tahoma" w:hAnsi="Tahoma" w:cs="Tahoma"/>
        </w:rPr>
        <w:t xml:space="preserve"> корпоративной защиты</w:t>
      </w:r>
      <w:r w:rsidR="00483FEC">
        <w:rPr>
          <w:rFonts w:ascii="Tahoma" w:hAnsi="Tahoma" w:cs="Tahoma"/>
        </w:rPr>
        <w:t xml:space="preserve">, </w:t>
      </w:r>
      <w:r w:rsidR="009C154A">
        <w:rPr>
          <w:rFonts w:ascii="Tahoma" w:hAnsi="Tahoma" w:cs="Tahoma"/>
        </w:rPr>
        <w:t>представителя</w:t>
      </w:r>
      <w:r w:rsidR="00483FEC">
        <w:rPr>
          <w:rFonts w:ascii="Tahoma" w:hAnsi="Tahoma" w:cs="Tahoma"/>
        </w:rPr>
        <w:t xml:space="preserve"> службы </w:t>
      </w:r>
      <w:r w:rsidR="00483FEC" w:rsidRPr="00483FEC">
        <w:rPr>
          <w:rFonts w:ascii="Tahoma" w:hAnsi="Tahoma" w:cs="Tahoma"/>
        </w:rPr>
        <w:t>Управлени</w:t>
      </w:r>
      <w:r w:rsidR="00483FEC">
        <w:rPr>
          <w:rFonts w:ascii="Tahoma" w:hAnsi="Tahoma" w:cs="Tahoma"/>
        </w:rPr>
        <w:t>я</w:t>
      </w:r>
      <w:r w:rsidR="00483FEC" w:rsidRPr="00483FEC">
        <w:rPr>
          <w:rFonts w:ascii="Tahoma" w:hAnsi="Tahoma" w:cs="Tahoma"/>
        </w:rPr>
        <w:t xml:space="preserve"> магистральных газопроводов</w:t>
      </w:r>
      <w:r w:rsidR="00483FEC">
        <w:rPr>
          <w:rFonts w:ascii="Tahoma" w:hAnsi="Tahoma" w:cs="Tahoma"/>
        </w:rPr>
        <w:t>)</w:t>
      </w:r>
      <w:r w:rsidRPr="00C04E28">
        <w:rPr>
          <w:rFonts w:ascii="Tahoma" w:hAnsi="Tahoma" w:cs="Tahoma"/>
        </w:rPr>
        <w:t xml:space="preserve"> ___________________________</w:t>
      </w:r>
    </w:p>
    <w:p w:rsidR="00FB1ADF" w:rsidRDefault="00FB1ADF" w:rsidP="005E5A12">
      <w:pPr>
        <w:widowControl w:val="0"/>
        <w:spacing w:after="0" w:line="240" w:lineRule="auto"/>
        <w:rPr>
          <w:rFonts w:ascii="Tahoma" w:hAnsi="Tahoma" w:cs="Tahoma"/>
        </w:rPr>
      </w:pPr>
      <w:r w:rsidRPr="00C04E28">
        <w:rPr>
          <w:rFonts w:ascii="Tahoma" w:hAnsi="Tahoma" w:cs="Tahoma"/>
        </w:rPr>
        <w:t>со стороны Покупателя</w:t>
      </w:r>
      <w:bookmarkStart w:id="0" w:name="_GoBack"/>
      <w:bookmarkEnd w:id="0"/>
      <w:r w:rsidRPr="00C04E28">
        <w:rPr>
          <w:rFonts w:ascii="Tahoma" w:hAnsi="Tahoma" w:cs="Tahoma"/>
        </w:rPr>
        <w:t>____________________________</w:t>
      </w:r>
    </w:p>
    <w:p w:rsidR="00E87367" w:rsidRDefault="00E87367" w:rsidP="005E5A12">
      <w:pPr>
        <w:widowControl w:val="0"/>
        <w:spacing w:after="0" w:line="240" w:lineRule="auto"/>
        <w:rPr>
          <w:rFonts w:ascii="Tahoma" w:hAnsi="Tahoma" w:cs="Tahoma"/>
        </w:rPr>
      </w:pPr>
    </w:p>
    <w:p w:rsidR="00E87367" w:rsidRDefault="00E87367" w:rsidP="005E5A12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Наименование (координаты) площадки временной площадки хранения металлолома, наименование земельного участка</w:t>
      </w:r>
    </w:p>
    <w:p w:rsidR="00E87367" w:rsidRPr="00C04E28" w:rsidRDefault="00E87367" w:rsidP="005E5A12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5E5A12" w:rsidRPr="005E5A12" w:rsidRDefault="00EB3A4B" w:rsidP="005E5A1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ahoma" w:hAnsi="Tahoma" w:cs="Tahoma"/>
          <w:b/>
        </w:rPr>
      </w:pPr>
      <w:r w:rsidRPr="005E5A12">
        <w:rPr>
          <w:rFonts w:ascii="Tahoma" w:hAnsi="Tahoma" w:cs="Tahoma"/>
          <w:b/>
        </w:rPr>
        <w:t xml:space="preserve">Определила </w:t>
      </w:r>
      <w:r w:rsidR="00E87367" w:rsidRPr="005E5A12">
        <w:rPr>
          <w:rFonts w:ascii="Tahoma" w:hAnsi="Tahoma" w:cs="Tahoma"/>
          <w:b/>
        </w:rPr>
        <w:t>вес</w:t>
      </w:r>
      <w:r w:rsidRPr="005E5A12">
        <w:rPr>
          <w:rFonts w:ascii="Tahoma" w:hAnsi="Tahoma" w:cs="Tahoma"/>
          <w:b/>
        </w:rPr>
        <w:t xml:space="preserve"> </w:t>
      </w:r>
      <w:r w:rsidR="00923435" w:rsidRPr="005E5A12">
        <w:rPr>
          <w:rFonts w:ascii="Tahoma" w:hAnsi="Tahoma" w:cs="Tahoma"/>
          <w:b/>
        </w:rPr>
        <w:t>образованного</w:t>
      </w:r>
      <w:r w:rsidR="005E5A12" w:rsidRPr="005E5A12">
        <w:rPr>
          <w:rFonts w:ascii="Tahoma" w:hAnsi="Tahoma" w:cs="Tahoma"/>
          <w:b/>
        </w:rPr>
        <w:t>:</w:t>
      </w:r>
    </w:p>
    <w:p w:rsidR="00FB1ADF" w:rsidRPr="005E5A12" w:rsidRDefault="00B1201E" w:rsidP="005E5A12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</w:t>
      </w:r>
      <w:r w:rsidR="00334D06" w:rsidRPr="005E5A12">
        <w:rPr>
          <w:rFonts w:ascii="Tahoma" w:hAnsi="Tahoma" w:cs="Tahoma"/>
        </w:rPr>
        <w:t>ома</w:t>
      </w:r>
      <w:r w:rsidR="00923435" w:rsidRPr="005E5A12">
        <w:rPr>
          <w:rFonts w:ascii="Tahoma" w:hAnsi="Tahoma" w:cs="Tahoma"/>
        </w:rPr>
        <w:t xml:space="preserve"> </w:t>
      </w:r>
      <w:r w:rsidR="005E5A12" w:rsidRPr="005E5A12">
        <w:rPr>
          <w:rFonts w:ascii="Tahoma" w:hAnsi="Tahoma" w:cs="Tahoma"/>
        </w:rPr>
        <w:t>и отходов черных металлов (негабаритный неразделанный лом и отходы черных металлов)</w:t>
      </w:r>
      <w:r w:rsidR="00EB3A4B" w:rsidRPr="005E5A12">
        <w:rPr>
          <w:rFonts w:ascii="Tahoma" w:hAnsi="Tahoma" w:cs="Tahoma"/>
        </w:rPr>
        <w:t xml:space="preserve"> (</w:t>
      </w:r>
      <w:r w:rsidR="008B2DCB" w:rsidRPr="005E5A12">
        <w:rPr>
          <w:rFonts w:ascii="Tahoma" w:hAnsi="Tahoma" w:cs="Tahoma"/>
        </w:rPr>
        <w:t>далее – лом металлов</w:t>
      </w:r>
      <w:r w:rsidR="00EB3A4B" w:rsidRPr="005E5A12">
        <w:rPr>
          <w:rFonts w:ascii="Tahoma" w:hAnsi="Tahoma" w:cs="Tahoma"/>
        </w:rPr>
        <w:t xml:space="preserve">), </w:t>
      </w:r>
      <w:r w:rsidR="00FB1ADF" w:rsidRPr="005E5A12">
        <w:rPr>
          <w:rFonts w:ascii="Tahoma" w:hAnsi="Tahoma" w:cs="Tahoma"/>
        </w:rPr>
        <w:t>при помощи контрольно-измерительного прибора_________________ (</w:t>
      </w:r>
      <w:r w:rsidR="00E87367" w:rsidRPr="005E5A12">
        <w:rPr>
          <w:rFonts w:ascii="Tahoma" w:hAnsi="Tahoma" w:cs="Tahoma"/>
        </w:rPr>
        <w:t>марка весов</w:t>
      </w:r>
      <w:r w:rsidR="00FB1ADF" w:rsidRPr="005E5A12">
        <w:rPr>
          <w:rFonts w:ascii="Tahoma" w:hAnsi="Tahoma" w:cs="Tahoma"/>
        </w:rPr>
        <w:t xml:space="preserve">), </w:t>
      </w:r>
      <w:r w:rsidR="00EB3A4B" w:rsidRPr="005E5A12">
        <w:rPr>
          <w:rFonts w:ascii="Tahoma" w:hAnsi="Tahoma" w:cs="Tahoma"/>
        </w:rPr>
        <w:t>котор</w:t>
      </w:r>
      <w:r w:rsidR="00E87367" w:rsidRPr="005E5A12">
        <w:rPr>
          <w:rFonts w:ascii="Tahoma" w:hAnsi="Tahoma" w:cs="Tahoma"/>
        </w:rPr>
        <w:t xml:space="preserve">ый </w:t>
      </w:r>
      <w:r w:rsidR="00EB3A4B" w:rsidRPr="005E5A12">
        <w:rPr>
          <w:rFonts w:ascii="Tahoma" w:hAnsi="Tahoma" w:cs="Tahoma"/>
        </w:rPr>
        <w:t>составляет</w:t>
      </w:r>
      <w:r w:rsidR="00E87367" w:rsidRPr="005E5A12">
        <w:rPr>
          <w:rFonts w:ascii="Tahoma" w:hAnsi="Tahoma" w:cs="Tahoma"/>
        </w:rPr>
        <w:t xml:space="preserve"> </w:t>
      </w:r>
      <w:r w:rsidR="00EB3A4B" w:rsidRPr="005E5A12">
        <w:rPr>
          <w:rFonts w:ascii="Tahoma" w:hAnsi="Tahoma" w:cs="Tahoma"/>
        </w:rPr>
        <w:t>____</w:t>
      </w:r>
      <w:r w:rsidR="00E87367" w:rsidRPr="005E5A12">
        <w:rPr>
          <w:rFonts w:ascii="Tahoma" w:hAnsi="Tahoma" w:cs="Tahoma"/>
        </w:rPr>
        <w:t xml:space="preserve"> тонн</w:t>
      </w:r>
      <w:r w:rsidR="00EB3A4B" w:rsidRPr="005E5A12">
        <w:rPr>
          <w:rFonts w:ascii="Tahoma" w:hAnsi="Tahoma" w:cs="Tahoma"/>
        </w:rPr>
        <w:t>.</w:t>
      </w:r>
    </w:p>
    <w:p w:rsidR="005E5A12" w:rsidRPr="005E5A12" w:rsidRDefault="00445130" w:rsidP="005E5A12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5E5A12"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94124A" wp14:editId="538E703B">
                <wp:simplePos x="0" y="0"/>
                <wp:positionH relativeFrom="page">
                  <wp:align>center</wp:align>
                </wp:positionH>
                <wp:positionV relativeFrom="paragraph">
                  <wp:posOffset>212090</wp:posOffset>
                </wp:positionV>
                <wp:extent cx="6574636" cy="1828800"/>
                <wp:effectExtent l="0" t="1924050" r="0" b="1933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1263">
                          <a:off x="0" y="0"/>
                          <a:ext cx="657463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979" w:rsidRPr="00EA2979" w:rsidRDefault="00EA2979" w:rsidP="00EA297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297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  <w:p w:rsidR="00C04E28" w:rsidRDefault="00C04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9412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6.7pt;width:517.7pt;height:2in;rotation:-2805746fd;z-index:-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" filled="f" stroked="f">
                <v:textbox style="mso-fit-shape-to-text:t">
                  <w:txbxContent>
                    <w:p w:rsidR="00EA2979" w:rsidRPr="00EA2979" w:rsidRDefault="00EA2979" w:rsidP="00EA297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A297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  <w:p w:rsidR="00C04E28" w:rsidRDefault="00C04E28"/>
                  </w:txbxContent>
                </v:textbox>
                <w10:wrap anchorx="page"/>
              </v:shape>
            </w:pict>
          </mc:Fallback>
        </mc:AlternateContent>
      </w:r>
      <w:r w:rsidR="005E5A12" w:rsidRPr="005E5A12">
        <w:rPr>
          <w:rFonts w:ascii="Tahoma" w:hAnsi="Tahoma" w:cs="Tahoma"/>
        </w:rPr>
        <w:t>Отход трубы стальной газопроводов отработанной без изоляции (код ФККО 4 69 521 11 514)</w:t>
      </w:r>
      <w:r w:rsidR="005E5A12">
        <w:rPr>
          <w:rFonts w:ascii="Tahoma" w:hAnsi="Tahoma" w:cs="Tahoma"/>
        </w:rPr>
        <w:t xml:space="preserve"> (далее – отход трубы), </w:t>
      </w:r>
      <w:r w:rsidR="005E5A12" w:rsidRPr="005E5A12">
        <w:rPr>
          <w:rFonts w:ascii="Tahoma" w:hAnsi="Tahoma" w:cs="Tahoma"/>
        </w:rPr>
        <w:t>при помощи контрольно-измерительного прибора_________________ (марка весов), который составляет ____ тонн.</w:t>
      </w:r>
    </w:p>
    <w:p w:rsidR="00E87367" w:rsidRPr="005E5A12" w:rsidRDefault="00E87367" w:rsidP="005E5A12">
      <w:pPr>
        <w:widowControl w:val="0"/>
        <w:tabs>
          <w:tab w:val="num" w:pos="1276"/>
        </w:tabs>
        <w:suppressAutoHyphens/>
        <w:spacing w:after="0" w:line="240" w:lineRule="auto"/>
        <w:ind w:right="37"/>
        <w:jc w:val="both"/>
        <w:rPr>
          <w:rFonts w:ascii="Tahoma" w:hAnsi="Tahoma" w:cs="Tahoma"/>
        </w:rPr>
      </w:pPr>
    </w:p>
    <w:p w:rsidR="005E5A12" w:rsidRPr="005E5A12" w:rsidRDefault="00C04E28" w:rsidP="005E5A12">
      <w:pPr>
        <w:pStyle w:val="a3"/>
        <w:widowControl w:val="0"/>
        <w:numPr>
          <w:ilvl w:val="0"/>
          <w:numId w:val="5"/>
        </w:numPr>
        <w:tabs>
          <w:tab w:val="num" w:pos="1276"/>
        </w:tabs>
        <w:suppressAutoHyphens/>
        <w:spacing w:after="0" w:line="240" w:lineRule="auto"/>
        <w:jc w:val="both"/>
        <w:rPr>
          <w:rFonts w:ascii="Tahoma" w:hAnsi="Tahoma" w:cs="Tahoma"/>
          <w:b/>
        </w:rPr>
      </w:pPr>
      <w:r w:rsidRPr="005E5A12">
        <w:rPr>
          <w:rFonts w:ascii="Tahoma" w:hAnsi="Tahoma" w:cs="Tahoma"/>
          <w:b/>
        </w:rPr>
        <w:t>Засоренность</w:t>
      </w:r>
      <w:r w:rsidR="005E5A12" w:rsidRPr="005E5A12">
        <w:rPr>
          <w:rFonts w:ascii="Tahoma" w:hAnsi="Tahoma" w:cs="Tahoma"/>
          <w:b/>
        </w:rPr>
        <w:t>:</w:t>
      </w:r>
    </w:p>
    <w:p w:rsidR="00C04E28" w:rsidRDefault="005E5A12" w:rsidP="005E5A12">
      <w:pPr>
        <w:pStyle w:val="a3"/>
        <w:widowControl w:val="0"/>
        <w:tabs>
          <w:tab w:val="num" w:pos="1276"/>
        </w:tabs>
        <w:suppressAutoHyphens/>
        <w:spacing w:after="0" w:line="240" w:lineRule="auto"/>
        <w:ind w:left="0"/>
        <w:jc w:val="both"/>
        <w:rPr>
          <w:rFonts w:ascii="Tahoma" w:hAnsi="Tahoma" w:cs="Tahoma"/>
        </w:rPr>
      </w:pPr>
      <w:r w:rsidRPr="005E5A12">
        <w:rPr>
          <w:rFonts w:ascii="Tahoma" w:hAnsi="Tahoma" w:cs="Tahoma"/>
        </w:rPr>
        <w:t>2.1. Л</w:t>
      </w:r>
      <w:r w:rsidR="00C04E28" w:rsidRPr="005E5A12">
        <w:rPr>
          <w:rFonts w:ascii="Tahoma" w:hAnsi="Tahoma" w:cs="Tahoma"/>
        </w:rPr>
        <w:t>ома металлов установлена ________</w:t>
      </w:r>
      <w:proofErr w:type="gramStart"/>
      <w:r w:rsidR="00C04E28" w:rsidRPr="005E5A12">
        <w:rPr>
          <w:rFonts w:ascii="Tahoma" w:hAnsi="Tahoma" w:cs="Tahoma"/>
        </w:rPr>
        <w:t>_  %</w:t>
      </w:r>
      <w:proofErr w:type="gramEnd"/>
      <w:r w:rsidR="00C04E28" w:rsidRPr="005E5A12">
        <w:rPr>
          <w:rFonts w:ascii="Tahoma" w:hAnsi="Tahoma" w:cs="Tahoma"/>
        </w:rPr>
        <w:t xml:space="preserve"> </w:t>
      </w:r>
    </w:p>
    <w:p w:rsidR="005E5A12" w:rsidRPr="005E5A12" w:rsidRDefault="00F61C6C" w:rsidP="005E5A12">
      <w:pPr>
        <w:pStyle w:val="a3"/>
        <w:widowControl w:val="0"/>
        <w:tabs>
          <w:tab w:val="num" w:pos="1276"/>
        </w:tabs>
        <w:suppressAutoHyphens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2.2. О</w:t>
      </w:r>
      <w:r w:rsidR="005E5A12">
        <w:rPr>
          <w:rFonts w:ascii="Tahoma" w:hAnsi="Tahoma" w:cs="Tahoma"/>
        </w:rPr>
        <w:t>тхода трубы установлена ________ %.</w:t>
      </w:r>
    </w:p>
    <w:p w:rsidR="00C04E28" w:rsidRPr="005E5A12" w:rsidRDefault="00C04E28" w:rsidP="005E5A12">
      <w:pPr>
        <w:widowControl w:val="0"/>
        <w:tabs>
          <w:tab w:val="num" w:pos="1276"/>
        </w:tabs>
        <w:suppressAutoHyphens/>
        <w:spacing w:after="0" w:line="240" w:lineRule="auto"/>
        <w:jc w:val="both"/>
        <w:rPr>
          <w:rFonts w:ascii="Tahoma" w:hAnsi="Tahoma" w:cs="Tahoma"/>
          <w:b/>
        </w:rPr>
      </w:pPr>
    </w:p>
    <w:p w:rsidR="005E5A12" w:rsidRPr="005E5A12" w:rsidRDefault="00C04E28" w:rsidP="005E5A12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C04E28">
        <w:rPr>
          <w:rFonts w:ascii="Tahoma" w:hAnsi="Tahoma" w:cs="Tahoma"/>
          <w:b/>
        </w:rPr>
        <w:t>Общая масса</w:t>
      </w:r>
      <w:r w:rsidR="00E87367">
        <w:rPr>
          <w:rFonts w:ascii="Tahoma" w:hAnsi="Tahoma" w:cs="Tahoma"/>
          <w:b/>
        </w:rPr>
        <w:t>, без учета засоренности</w:t>
      </w:r>
      <w:r w:rsidR="005E5A12">
        <w:rPr>
          <w:rFonts w:ascii="Tahoma" w:hAnsi="Tahoma" w:cs="Tahoma"/>
          <w:b/>
        </w:rPr>
        <w:t>:</w:t>
      </w:r>
    </w:p>
    <w:p w:rsidR="00C04E28" w:rsidRPr="005E5A12" w:rsidRDefault="005E5A12" w:rsidP="005E5A12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ahoma" w:hAnsi="Tahoma" w:cs="Tahoma"/>
        </w:rPr>
      </w:pPr>
      <w:r w:rsidRPr="005E5A12">
        <w:rPr>
          <w:rFonts w:ascii="Tahoma" w:hAnsi="Tahoma" w:cs="Tahoma"/>
        </w:rPr>
        <w:t>3.1.</w:t>
      </w:r>
      <w:r w:rsidR="00C04E28" w:rsidRPr="005E5A12">
        <w:rPr>
          <w:rFonts w:ascii="Tahoma" w:hAnsi="Tahoma" w:cs="Tahoma"/>
        </w:rPr>
        <w:t xml:space="preserve"> </w:t>
      </w:r>
      <w:r w:rsidRPr="005E5A12">
        <w:rPr>
          <w:rFonts w:ascii="Tahoma" w:hAnsi="Tahoma" w:cs="Tahoma"/>
        </w:rPr>
        <w:t>Л</w:t>
      </w:r>
      <w:r w:rsidR="00E87367" w:rsidRPr="005E5A12">
        <w:rPr>
          <w:rFonts w:ascii="Tahoma" w:hAnsi="Tahoma" w:cs="Tahoma"/>
        </w:rPr>
        <w:t xml:space="preserve">ома </w:t>
      </w:r>
      <w:r w:rsidR="00C04E28" w:rsidRPr="005E5A12">
        <w:rPr>
          <w:rFonts w:ascii="Tahoma" w:hAnsi="Tahoma" w:cs="Tahoma"/>
        </w:rPr>
        <w:t>металлов составила __________ тонн.</w:t>
      </w:r>
    </w:p>
    <w:p w:rsidR="005E5A12" w:rsidRPr="005E5A12" w:rsidRDefault="005E5A12" w:rsidP="005E5A12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ahoma" w:hAnsi="Tahoma" w:cs="Tahoma"/>
        </w:rPr>
      </w:pPr>
      <w:r w:rsidRPr="005E5A12">
        <w:rPr>
          <w:rFonts w:ascii="Tahoma" w:hAnsi="Tahoma" w:cs="Tahoma"/>
        </w:rPr>
        <w:t>3.2. Отхода трубы составила __________ тонн.</w:t>
      </w:r>
    </w:p>
    <w:p w:rsidR="00C04E28" w:rsidRPr="00C04E28" w:rsidRDefault="00C04E28" w:rsidP="005E5A12">
      <w:pPr>
        <w:pStyle w:val="a3"/>
        <w:widowControl w:val="0"/>
        <w:tabs>
          <w:tab w:val="num" w:pos="1276"/>
        </w:tabs>
        <w:suppressAutoHyphens/>
        <w:spacing w:after="0" w:line="240" w:lineRule="auto"/>
        <w:ind w:left="0"/>
        <w:jc w:val="both"/>
        <w:rPr>
          <w:rFonts w:ascii="Tahoma" w:hAnsi="Tahoma" w:cs="Tahoma"/>
        </w:rPr>
      </w:pPr>
    </w:p>
    <w:p w:rsidR="00923435" w:rsidRPr="00C04E28" w:rsidRDefault="00923435" w:rsidP="005E5A12">
      <w:pPr>
        <w:widowControl w:val="0"/>
        <w:tabs>
          <w:tab w:val="num" w:pos="1276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C04E28">
        <w:rPr>
          <w:rFonts w:ascii="Tahoma" w:hAnsi="Tahoma" w:cs="Tahoma"/>
        </w:rPr>
        <w:t>Подписи</w:t>
      </w:r>
      <w:r w:rsidR="00EA2979" w:rsidRPr="00C04E28">
        <w:rPr>
          <w:rFonts w:ascii="Tahoma" w:hAnsi="Tahoma" w:cs="Tahoma"/>
        </w:rPr>
        <w:t xml:space="preserve"> Сторон</w:t>
      </w:r>
      <w:r w:rsidRPr="00C04E28">
        <w:rPr>
          <w:rFonts w:ascii="Tahoma" w:hAnsi="Tahoma" w:cs="Tahoma"/>
        </w:rPr>
        <w:t>:</w:t>
      </w:r>
    </w:p>
    <w:p w:rsidR="00923435" w:rsidRPr="00C04E28" w:rsidRDefault="00923435" w:rsidP="005E5A12">
      <w:pPr>
        <w:widowControl w:val="0"/>
        <w:tabs>
          <w:tab w:val="num" w:pos="1276"/>
        </w:tabs>
        <w:suppressAutoHyphens/>
        <w:spacing w:after="0" w:line="240" w:lineRule="auto"/>
        <w:jc w:val="both"/>
        <w:rPr>
          <w:rFonts w:ascii="Tahoma" w:hAnsi="Tahoma" w:cs="Tahoma"/>
        </w:rPr>
      </w:pPr>
    </w:p>
    <w:p w:rsidR="00923435" w:rsidRPr="00C04E28" w:rsidRDefault="00923435" w:rsidP="005E5A12">
      <w:pPr>
        <w:widowControl w:val="0"/>
        <w:tabs>
          <w:tab w:val="num" w:pos="1276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C04E28">
        <w:rPr>
          <w:rFonts w:ascii="Tahoma" w:hAnsi="Tahoma" w:cs="Tahoma"/>
        </w:rPr>
        <w:t>Со стороны Поставщика</w:t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  <w:t>_____________________</w:t>
      </w:r>
    </w:p>
    <w:p w:rsidR="00923435" w:rsidRPr="00C04E28" w:rsidRDefault="00923435" w:rsidP="005E5A12">
      <w:pPr>
        <w:widowControl w:val="0"/>
        <w:tabs>
          <w:tab w:val="num" w:pos="1276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  <w:t>_____________________</w:t>
      </w:r>
    </w:p>
    <w:p w:rsidR="00923435" w:rsidRPr="00C04E28" w:rsidRDefault="00923435" w:rsidP="005E5A12">
      <w:pPr>
        <w:pStyle w:val="a3"/>
        <w:widowControl w:val="0"/>
        <w:tabs>
          <w:tab w:val="num" w:pos="1276"/>
        </w:tabs>
        <w:suppressAutoHyphens/>
        <w:spacing w:after="0" w:line="240" w:lineRule="auto"/>
        <w:ind w:left="0"/>
        <w:jc w:val="both"/>
        <w:rPr>
          <w:rFonts w:ascii="Tahoma" w:hAnsi="Tahoma" w:cs="Tahoma"/>
        </w:rPr>
      </w:pPr>
      <w:r w:rsidRPr="00C04E28">
        <w:rPr>
          <w:rFonts w:ascii="Tahoma" w:hAnsi="Tahoma" w:cs="Tahoma"/>
        </w:rPr>
        <w:t>Со стороны Покупателя</w:t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  <w:t>_____________________</w:t>
      </w:r>
    </w:p>
    <w:p w:rsidR="00FB1ADF" w:rsidRPr="00C04E28" w:rsidRDefault="00923435" w:rsidP="005E5A12">
      <w:pPr>
        <w:pStyle w:val="a3"/>
        <w:widowControl w:val="0"/>
        <w:tabs>
          <w:tab w:val="num" w:pos="1276"/>
        </w:tabs>
        <w:suppressAutoHyphens/>
        <w:spacing w:after="0" w:line="240" w:lineRule="auto"/>
        <w:ind w:left="0"/>
        <w:jc w:val="both"/>
        <w:rPr>
          <w:rFonts w:ascii="Tahoma" w:hAnsi="Tahoma" w:cs="Tahoma"/>
        </w:rPr>
      </w:pP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</w:r>
      <w:r w:rsidRPr="00C04E28">
        <w:rPr>
          <w:rFonts w:ascii="Tahoma" w:hAnsi="Tahoma" w:cs="Tahoma"/>
        </w:rPr>
        <w:tab/>
        <w:t>_____________________</w:t>
      </w:r>
    </w:p>
    <w:p w:rsidR="00EA2979" w:rsidRDefault="00EA2979" w:rsidP="005E5A12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Cs w:val="22"/>
        </w:rPr>
      </w:pPr>
    </w:p>
    <w:p w:rsidR="00EA2979" w:rsidRDefault="00EA2979" w:rsidP="005E5A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032B9">
        <w:rPr>
          <w:rFonts w:ascii="Times New Roman" w:hAnsi="Times New Roman" w:cs="Times New Roman"/>
          <w:b/>
          <w:szCs w:val="22"/>
        </w:rPr>
        <w:t>Образец согласовали:</w:t>
      </w:r>
    </w:p>
    <w:p w:rsidR="00EA2979" w:rsidRPr="00A032B9" w:rsidRDefault="00EA2979" w:rsidP="00EA297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4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EA2979" w:rsidRPr="00A032B9" w:rsidTr="00D8309F">
        <w:trPr>
          <w:trHeight w:val="1615"/>
        </w:trPr>
        <w:tc>
          <w:tcPr>
            <w:tcW w:w="4820" w:type="dxa"/>
          </w:tcPr>
          <w:p w:rsidR="00EA2979" w:rsidRPr="00A032B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032B9">
              <w:rPr>
                <w:rFonts w:ascii="Times New Roman" w:hAnsi="Times New Roman" w:cs="Times New Roman"/>
                <w:b/>
                <w:szCs w:val="22"/>
              </w:rPr>
              <w:t>Поставщик</w:t>
            </w:r>
          </w:p>
          <w:p w:rsidR="00EA2979" w:rsidRPr="00A032B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032B9">
              <w:rPr>
                <w:rFonts w:ascii="Times New Roman" w:hAnsi="Times New Roman" w:cs="Times New Roman"/>
                <w:b/>
                <w:szCs w:val="22"/>
              </w:rPr>
              <w:t>Генеральный директор</w:t>
            </w:r>
          </w:p>
          <w:p w:rsidR="00EA297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032B9">
              <w:rPr>
                <w:rFonts w:ascii="Times New Roman" w:hAnsi="Times New Roman" w:cs="Times New Roman"/>
                <w:b/>
                <w:szCs w:val="22"/>
              </w:rPr>
              <w:t>АО «Норильсктрансгаз»</w:t>
            </w:r>
          </w:p>
          <w:p w:rsidR="00C04E28" w:rsidRPr="00A032B9" w:rsidRDefault="00C04E28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EA2979" w:rsidRPr="00A032B9" w:rsidRDefault="00C04E28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_______</w:t>
            </w:r>
            <w:r w:rsidR="00EA2979" w:rsidRPr="00A032B9">
              <w:rPr>
                <w:rFonts w:ascii="Times New Roman" w:hAnsi="Times New Roman" w:cs="Times New Roman"/>
                <w:b/>
                <w:szCs w:val="22"/>
              </w:rPr>
              <w:t>_</w:t>
            </w:r>
            <w:r>
              <w:rPr>
                <w:rFonts w:ascii="Times New Roman" w:hAnsi="Times New Roman" w:cs="Times New Roman"/>
                <w:b/>
                <w:szCs w:val="22"/>
              </w:rPr>
              <w:t>___________</w:t>
            </w:r>
            <w:r w:rsidR="00EA2979" w:rsidRPr="00A032B9">
              <w:rPr>
                <w:rFonts w:ascii="Times New Roman" w:hAnsi="Times New Roman" w:cs="Times New Roman"/>
                <w:b/>
                <w:szCs w:val="22"/>
              </w:rPr>
              <w:t>_/М.И. Шилыковский/</w:t>
            </w:r>
          </w:p>
        </w:tc>
        <w:tc>
          <w:tcPr>
            <w:tcW w:w="4525" w:type="dxa"/>
          </w:tcPr>
          <w:p w:rsidR="00EA2979" w:rsidRPr="00A032B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032B9">
              <w:rPr>
                <w:rFonts w:ascii="Times New Roman" w:hAnsi="Times New Roman" w:cs="Times New Roman"/>
                <w:b/>
                <w:szCs w:val="22"/>
              </w:rPr>
              <w:t>Покупатель</w:t>
            </w:r>
          </w:p>
          <w:p w:rsidR="00EA2979" w:rsidRPr="00A032B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EA2979" w:rsidRPr="00A032B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D8309F" w:rsidRDefault="00D8309F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EA2979" w:rsidRPr="00A032B9" w:rsidRDefault="00EA2979" w:rsidP="00D831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032B9">
              <w:rPr>
                <w:rFonts w:ascii="Times New Roman" w:hAnsi="Times New Roman" w:cs="Times New Roman"/>
                <w:b/>
                <w:szCs w:val="22"/>
              </w:rPr>
              <w:t>____________________/__________________/</w:t>
            </w:r>
          </w:p>
        </w:tc>
      </w:tr>
    </w:tbl>
    <w:p w:rsidR="00EA2979" w:rsidRPr="00EA2979" w:rsidRDefault="00EA2979" w:rsidP="00684AEB">
      <w:pPr>
        <w:pStyle w:val="a3"/>
        <w:widowControl w:val="0"/>
        <w:tabs>
          <w:tab w:val="num" w:pos="1276"/>
        </w:tabs>
        <w:suppressAutoHyphens/>
        <w:spacing w:after="0" w:line="240" w:lineRule="auto"/>
        <w:ind w:left="0"/>
        <w:jc w:val="both"/>
        <w:rPr>
          <w:rFonts w:ascii="Tahoma" w:hAnsi="Tahoma" w:cs="Tahoma"/>
          <w:sz w:val="23"/>
          <w:szCs w:val="23"/>
        </w:rPr>
      </w:pPr>
    </w:p>
    <w:sectPr w:rsidR="00EA2979" w:rsidRPr="00EA2979" w:rsidSect="00684A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5DC3"/>
    <w:multiLevelType w:val="multilevel"/>
    <w:tmpl w:val="A3963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9D5EAC"/>
    <w:multiLevelType w:val="multilevel"/>
    <w:tmpl w:val="7B141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 w15:restartNumberingAfterBreak="0">
    <w:nsid w:val="29F30FF4"/>
    <w:multiLevelType w:val="hybridMultilevel"/>
    <w:tmpl w:val="F16A1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668B"/>
    <w:multiLevelType w:val="multilevel"/>
    <w:tmpl w:val="5C70A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4996431"/>
    <w:multiLevelType w:val="multilevel"/>
    <w:tmpl w:val="5CE6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45"/>
    <w:rsid w:val="0000046B"/>
    <w:rsid w:val="00000942"/>
    <w:rsid w:val="00014102"/>
    <w:rsid w:val="000360C7"/>
    <w:rsid w:val="000439A6"/>
    <w:rsid w:val="00044B29"/>
    <w:rsid w:val="0005051E"/>
    <w:rsid w:val="0005263D"/>
    <w:rsid w:val="00055BBB"/>
    <w:rsid w:val="000576C6"/>
    <w:rsid w:val="000665A5"/>
    <w:rsid w:val="00066FB4"/>
    <w:rsid w:val="0006749C"/>
    <w:rsid w:val="00067F1F"/>
    <w:rsid w:val="000853F1"/>
    <w:rsid w:val="00087FA0"/>
    <w:rsid w:val="0009128F"/>
    <w:rsid w:val="000921FF"/>
    <w:rsid w:val="0009288C"/>
    <w:rsid w:val="00093E2A"/>
    <w:rsid w:val="00097583"/>
    <w:rsid w:val="000A11D2"/>
    <w:rsid w:val="000A386A"/>
    <w:rsid w:val="000A55AA"/>
    <w:rsid w:val="000B1790"/>
    <w:rsid w:val="000B1C08"/>
    <w:rsid w:val="000C1DEE"/>
    <w:rsid w:val="000D5DA6"/>
    <w:rsid w:val="000E054E"/>
    <w:rsid w:val="000E12DE"/>
    <w:rsid w:val="000E59F6"/>
    <w:rsid w:val="000F490F"/>
    <w:rsid w:val="000F7820"/>
    <w:rsid w:val="00105236"/>
    <w:rsid w:val="00110E31"/>
    <w:rsid w:val="0012396F"/>
    <w:rsid w:val="001264E4"/>
    <w:rsid w:val="00132FC7"/>
    <w:rsid w:val="00134E3A"/>
    <w:rsid w:val="00135EF1"/>
    <w:rsid w:val="0013775D"/>
    <w:rsid w:val="001449EB"/>
    <w:rsid w:val="00144F50"/>
    <w:rsid w:val="00155BA8"/>
    <w:rsid w:val="00167875"/>
    <w:rsid w:val="001733B4"/>
    <w:rsid w:val="001761FE"/>
    <w:rsid w:val="00176C42"/>
    <w:rsid w:val="001908C5"/>
    <w:rsid w:val="0019574C"/>
    <w:rsid w:val="001A45FF"/>
    <w:rsid w:val="001A4778"/>
    <w:rsid w:val="001B05F7"/>
    <w:rsid w:val="001B2B7F"/>
    <w:rsid w:val="001C3960"/>
    <w:rsid w:val="001C3B65"/>
    <w:rsid w:val="001C44C8"/>
    <w:rsid w:val="001C50D7"/>
    <w:rsid w:val="001C648C"/>
    <w:rsid w:val="001F26D2"/>
    <w:rsid w:val="001F46CA"/>
    <w:rsid w:val="00201E19"/>
    <w:rsid w:val="00216EF2"/>
    <w:rsid w:val="00223C5B"/>
    <w:rsid w:val="002243E1"/>
    <w:rsid w:val="00255B7D"/>
    <w:rsid w:val="00274ADD"/>
    <w:rsid w:val="002806E6"/>
    <w:rsid w:val="00286AC6"/>
    <w:rsid w:val="0029047B"/>
    <w:rsid w:val="002B0661"/>
    <w:rsid w:val="002B6D90"/>
    <w:rsid w:val="002E202C"/>
    <w:rsid w:val="002F2CE0"/>
    <w:rsid w:val="002F7E49"/>
    <w:rsid w:val="00303ED0"/>
    <w:rsid w:val="00334D06"/>
    <w:rsid w:val="00336EF0"/>
    <w:rsid w:val="00336FE2"/>
    <w:rsid w:val="00355C3C"/>
    <w:rsid w:val="00357075"/>
    <w:rsid w:val="003668A8"/>
    <w:rsid w:val="0038535E"/>
    <w:rsid w:val="00385DCC"/>
    <w:rsid w:val="003A57ED"/>
    <w:rsid w:val="003B0E76"/>
    <w:rsid w:val="003B35F2"/>
    <w:rsid w:val="003B5626"/>
    <w:rsid w:val="003C0684"/>
    <w:rsid w:val="003C5478"/>
    <w:rsid w:val="003D05E5"/>
    <w:rsid w:val="003D06CF"/>
    <w:rsid w:val="003D2385"/>
    <w:rsid w:val="003D3E9E"/>
    <w:rsid w:val="003D759C"/>
    <w:rsid w:val="003E3330"/>
    <w:rsid w:val="003F0D38"/>
    <w:rsid w:val="003F39B3"/>
    <w:rsid w:val="003F3CD2"/>
    <w:rsid w:val="003F5A3E"/>
    <w:rsid w:val="00442C1D"/>
    <w:rsid w:val="00445130"/>
    <w:rsid w:val="00450EE5"/>
    <w:rsid w:val="00461674"/>
    <w:rsid w:val="00476BF6"/>
    <w:rsid w:val="00483FEC"/>
    <w:rsid w:val="00484ADA"/>
    <w:rsid w:val="00484BF1"/>
    <w:rsid w:val="004A2D37"/>
    <w:rsid w:val="004A2E48"/>
    <w:rsid w:val="004B0182"/>
    <w:rsid w:val="004C1312"/>
    <w:rsid w:val="004C2D09"/>
    <w:rsid w:val="004C2F1E"/>
    <w:rsid w:val="004E16A7"/>
    <w:rsid w:val="004E7D7D"/>
    <w:rsid w:val="004F11B3"/>
    <w:rsid w:val="00505814"/>
    <w:rsid w:val="005108C1"/>
    <w:rsid w:val="005219AA"/>
    <w:rsid w:val="005228FD"/>
    <w:rsid w:val="00540A87"/>
    <w:rsid w:val="005438B6"/>
    <w:rsid w:val="005602B6"/>
    <w:rsid w:val="00562E30"/>
    <w:rsid w:val="0056737A"/>
    <w:rsid w:val="005754F9"/>
    <w:rsid w:val="0058183E"/>
    <w:rsid w:val="00583291"/>
    <w:rsid w:val="00585D8E"/>
    <w:rsid w:val="005867D0"/>
    <w:rsid w:val="005907A4"/>
    <w:rsid w:val="005B7647"/>
    <w:rsid w:val="005D18B3"/>
    <w:rsid w:val="005D52F1"/>
    <w:rsid w:val="005D5510"/>
    <w:rsid w:val="005D66EF"/>
    <w:rsid w:val="005E5A12"/>
    <w:rsid w:val="005F1011"/>
    <w:rsid w:val="006047F1"/>
    <w:rsid w:val="00607302"/>
    <w:rsid w:val="006077EF"/>
    <w:rsid w:val="0062580B"/>
    <w:rsid w:val="0062621E"/>
    <w:rsid w:val="00633DFC"/>
    <w:rsid w:val="0064393A"/>
    <w:rsid w:val="00651334"/>
    <w:rsid w:val="006515A8"/>
    <w:rsid w:val="00660108"/>
    <w:rsid w:val="00662F0E"/>
    <w:rsid w:val="00670966"/>
    <w:rsid w:val="006770BC"/>
    <w:rsid w:val="00680294"/>
    <w:rsid w:val="00684AEB"/>
    <w:rsid w:val="00695FC6"/>
    <w:rsid w:val="006A2BC6"/>
    <w:rsid w:val="006A3EF5"/>
    <w:rsid w:val="006B13BE"/>
    <w:rsid w:val="006B1492"/>
    <w:rsid w:val="006F3D57"/>
    <w:rsid w:val="006F63E2"/>
    <w:rsid w:val="00712E81"/>
    <w:rsid w:val="007175C9"/>
    <w:rsid w:val="00727EF6"/>
    <w:rsid w:val="007317B5"/>
    <w:rsid w:val="00734566"/>
    <w:rsid w:val="0074616B"/>
    <w:rsid w:val="007550F5"/>
    <w:rsid w:val="0075760F"/>
    <w:rsid w:val="00760670"/>
    <w:rsid w:val="007617E5"/>
    <w:rsid w:val="007618F7"/>
    <w:rsid w:val="00774AD8"/>
    <w:rsid w:val="007825A6"/>
    <w:rsid w:val="007A72F1"/>
    <w:rsid w:val="007C1413"/>
    <w:rsid w:val="007C2B04"/>
    <w:rsid w:val="007C5229"/>
    <w:rsid w:val="007F566B"/>
    <w:rsid w:val="008021F8"/>
    <w:rsid w:val="0082062E"/>
    <w:rsid w:val="00825278"/>
    <w:rsid w:val="00841C8C"/>
    <w:rsid w:val="008530C5"/>
    <w:rsid w:val="00862891"/>
    <w:rsid w:val="00872179"/>
    <w:rsid w:val="00876F2D"/>
    <w:rsid w:val="00887CDE"/>
    <w:rsid w:val="00890DB3"/>
    <w:rsid w:val="00891269"/>
    <w:rsid w:val="008924D8"/>
    <w:rsid w:val="008A24E8"/>
    <w:rsid w:val="008B2DCB"/>
    <w:rsid w:val="008B336A"/>
    <w:rsid w:val="008B387E"/>
    <w:rsid w:val="008D5274"/>
    <w:rsid w:val="008E328E"/>
    <w:rsid w:val="008F0D04"/>
    <w:rsid w:val="008F6C43"/>
    <w:rsid w:val="009028F0"/>
    <w:rsid w:val="00912360"/>
    <w:rsid w:val="0092085E"/>
    <w:rsid w:val="0092177F"/>
    <w:rsid w:val="00923435"/>
    <w:rsid w:val="00924F95"/>
    <w:rsid w:val="00927A16"/>
    <w:rsid w:val="00932483"/>
    <w:rsid w:val="00932FD1"/>
    <w:rsid w:val="00940771"/>
    <w:rsid w:val="00942934"/>
    <w:rsid w:val="009600F9"/>
    <w:rsid w:val="00963EB8"/>
    <w:rsid w:val="0096425F"/>
    <w:rsid w:val="00964582"/>
    <w:rsid w:val="00970238"/>
    <w:rsid w:val="009739C8"/>
    <w:rsid w:val="009A14BE"/>
    <w:rsid w:val="009A45E9"/>
    <w:rsid w:val="009A647E"/>
    <w:rsid w:val="009A7A69"/>
    <w:rsid w:val="009B042A"/>
    <w:rsid w:val="009B1F1B"/>
    <w:rsid w:val="009B4576"/>
    <w:rsid w:val="009C154A"/>
    <w:rsid w:val="009C1A05"/>
    <w:rsid w:val="009C3168"/>
    <w:rsid w:val="009C390D"/>
    <w:rsid w:val="009C4859"/>
    <w:rsid w:val="009D2556"/>
    <w:rsid w:val="009E692C"/>
    <w:rsid w:val="009F1299"/>
    <w:rsid w:val="009F3F6C"/>
    <w:rsid w:val="009F519F"/>
    <w:rsid w:val="00A0100C"/>
    <w:rsid w:val="00A0111A"/>
    <w:rsid w:val="00A13106"/>
    <w:rsid w:val="00A2382F"/>
    <w:rsid w:val="00A32CD8"/>
    <w:rsid w:val="00A433F1"/>
    <w:rsid w:val="00A45DBE"/>
    <w:rsid w:val="00A461B3"/>
    <w:rsid w:val="00A6038B"/>
    <w:rsid w:val="00A80A73"/>
    <w:rsid w:val="00A93A81"/>
    <w:rsid w:val="00AA2C12"/>
    <w:rsid w:val="00AB06D4"/>
    <w:rsid w:val="00AB2A81"/>
    <w:rsid w:val="00AE6D46"/>
    <w:rsid w:val="00B113C6"/>
    <w:rsid w:val="00B1201E"/>
    <w:rsid w:val="00B13D29"/>
    <w:rsid w:val="00B216A0"/>
    <w:rsid w:val="00B24466"/>
    <w:rsid w:val="00B34D88"/>
    <w:rsid w:val="00B42078"/>
    <w:rsid w:val="00B560B0"/>
    <w:rsid w:val="00B75DF9"/>
    <w:rsid w:val="00B9723C"/>
    <w:rsid w:val="00BA0621"/>
    <w:rsid w:val="00BA0845"/>
    <w:rsid w:val="00BA0C3A"/>
    <w:rsid w:val="00BA37D5"/>
    <w:rsid w:val="00BA3CFB"/>
    <w:rsid w:val="00BA4014"/>
    <w:rsid w:val="00BB36D0"/>
    <w:rsid w:val="00BC62FC"/>
    <w:rsid w:val="00BC65FB"/>
    <w:rsid w:val="00BD3618"/>
    <w:rsid w:val="00C04E28"/>
    <w:rsid w:val="00C0779F"/>
    <w:rsid w:val="00C1084E"/>
    <w:rsid w:val="00C26BC8"/>
    <w:rsid w:val="00C312C5"/>
    <w:rsid w:val="00C42DB6"/>
    <w:rsid w:val="00C52884"/>
    <w:rsid w:val="00C528BE"/>
    <w:rsid w:val="00C7421B"/>
    <w:rsid w:val="00C743D0"/>
    <w:rsid w:val="00C8463E"/>
    <w:rsid w:val="00C8615D"/>
    <w:rsid w:val="00C97350"/>
    <w:rsid w:val="00CA499F"/>
    <w:rsid w:val="00CB1874"/>
    <w:rsid w:val="00CB381F"/>
    <w:rsid w:val="00CC7D88"/>
    <w:rsid w:val="00CD4943"/>
    <w:rsid w:val="00CE0A63"/>
    <w:rsid w:val="00CE0C90"/>
    <w:rsid w:val="00CE1D21"/>
    <w:rsid w:val="00CE2A67"/>
    <w:rsid w:val="00CE43D1"/>
    <w:rsid w:val="00CE64F4"/>
    <w:rsid w:val="00CF7DED"/>
    <w:rsid w:val="00D11DCD"/>
    <w:rsid w:val="00D13542"/>
    <w:rsid w:val="00D27211"/>
    <w:rsid w:val="00D30B79"/>
    <w:rsid w:val="00D340A4"/>
    <w:rsid w:val="00D36379"/>
    <w:rsid w:val="00D372FD"/>
    <w:rsid w:val="00D417E1"/>
    <w:rsid w:val="00D433F6"/>
    <w:rsid w:val="00D501CD"/>
    <w:rsid w:val="00D55833"/>
    <w:rsid w:val="00D640ED"/>
    <w:rsid w:val="00D64C98"/>
    <w:rsid w:val="00D7029A"/>
    <w:rsid w:val="00D73FC3"/>
    <w:rsid w:val="00D7486D"/>
    <w:rsid w:val="00D7498A"/>
    <w:rsid w:val="00D76B70"/>
    <w:rsid w:val="00D8309F"/>
    <w:rsid w:val="00D94065"/>
    <w:rsid w:val="00DA5D00"/>
    <w:rsid w:val="00DB0F26"/>
    <w:rsid w:val="00DB34B3"/>
    <w:rsid w:val="00DD06AB"/>
    <w:rsid w:val="00DD4D84"/>
    <w:rsid w:val="00DD5AB1"/>
    <w:rsid w:val="00DE416B"/>
    <w:rsid w:val="00DE66CF"/>
    <w:rsid w:val="00DE6BE1"/>
    <w:rsid w:val="00DE7ED4"/>
    <w:rsid w:val="00DF17EF"/>
    <w:rsid w:val="00DF650D"/>
    <w:rsid w:val="00DF74C8"/>
    <w:rsid w:val="00E01D76"/>
    <w:rsid w:val="00E35573"/>
    <w:rsid w:val="00E372C6"/>
    <w:rsid w:val="00E41E2E"/>
    <w:rsid w:val="00E553D5"/>
    <w:rsid w:val="00E650A8"/>
    <w:rsid w:val="00E67E2A"/>
    <w:rsid w:val="00E769A4"/>
    <w:rsid w:val="00E86D61"/>
    <w:rsid w:val="00E87367"/>
    <w:rsid w:val="00E87BEE"/>
    <w:rsid w:val="00E9235B"/>
    <w:rsid w:val="00E94AD2"/>
    <w:rsid w:val="00E9781B"/>
    <w:rsid w:val="00E97D9D"/>
    <w:rsid w:val="00EA055D"/>
    <w:rsid w:val="00EA24C5"/>
    <w:rsid w:val="00EA2979"/>
    <w:rsid w:val="00EA7C72"/>
    <w:rsid w:val="00EB16AE"/>
    <w:rsid w:val="00EB3A4B"/>
    <w:rsid w:val="00EC3A02"/>
    <w:rsid w:val="00EC6A76"/>
    <w:rsid w:val="00EE0A3B"/>
    <w:rsid w:val="00EE2E09"/>
    <w:rsid w:val="00EE3C18"/>
    <w:rsid w:val="00F014F0"/>
    <w:rsid w:val="00F139A9"/>
    <w:rsid w:val="00F24297"/>
    <w:rsid w:val="00F41637"/>
    <w:rsid w:val="00F4656E"/>
    <w:rsid w:val="00F51F55"/>
    <w:rsid w:val="00F53EAF"/>
    <w:rsid w:val="00F61C6C"/>
    <w:rsid w:val="00F758C0"/>
    <w:rsid w:val="00F771D1"/>
    <w:rsid w:val="00F85390"/>
    <w:rsid w:val="00F854DB"/>
    <w:rsid w:val="00F936AD"/>
    <w:rsid w:val="00FA19A7"/>
    <w:rsid w:val="00FA581B"/>
    <w:rsid w:val="00FB0511"/>
    <w:rsid w:val="00FB1ADF"/>
    <w:rsid w:val="00FB1DA2"/>
    <w:rsid w:val="00FB2C0D"/>
    <w:rsid w:val="00FB2EFE"/>
    <w:rsid w:val="00FB6E79"/>
    <w:rsid w:val="00FB7894"/>
    <w:rsid w:val="00FC3023"/>
    <w:rsid w:val="00FD560E"/>
    <w:rsid w:val="00FE57E3"/>
    <w:rsid w:val="00FE75CF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3DC6"/>
  <w15:chartTrackingRefBased/>
  <w15:docId w15:val="{27E5B09A-DC3F-4F71-95EC-4D09432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4B"/>
    <w:pPr>
      <w:ind w:left="720"/>
      <w:contextualSpacing/>
    </w:pPr>
  </w:style>
  <w:style w:type="paragraph" w:customStyle="1" w:styleId="ConsPlusNormal">
    <w:name w:val="ConsPlusNormal"/>
    <w:rsid w:val="00EA2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EA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684AEB"/>
  </w:style>
  <w:style w:type="paragraph" w:styleId="a5">
    <w:name w:val="Balloon Text"/>
    <w:basedOn w:val="a"/>
    <w:link w:val="a6"/>
    <w:uiPriority w:val="99"/>
    <w:semiHidden/>
    <w:unhideWhenUsed/>
    <w:rsid w:val="0013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 Алексей Викторович</dc:creator>
  <cp:keywords/>
  <dc:description/>
  <cp:lastModifiedBy>Волкова Марина Александровна</cp:lastModifiedBy>
  <cp:revision>17</cp:revision>
  <cp:lastPrinted>2018-08-17T01:36:00Z</cp:lastPrinted>
  <dcterms:created xsi:type="dcterms:W3CDTF">2019-09-05T09:19:00Z</dcterms:created>
  <dcterms:modified xsi:type="dcterms:W3CDTF">2023-05-30T12:51:00Z</dcterms:modified>
</cp:coreProperties>
</file>